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Форма обучения: </w:t>
      </w:r>
      <w:r w:rsidR="00DB0FBA">
        <w:rPr>
          <w:rFonts w:ascii="Times New Roman" w:hAnsi="Times New Roman"/>
          <w:b/>
          <w:color w:val="000000"/>
          <w:sz w:val="16"/>
          <w:szCs w:val="16"/>
        </w:rPr>
        <w:t>Зао</w:t>
      </w:r>
      <w:r>
        <w:rPr>
          <w:rFonts w:ascii="Times New Roman" w:hAnsi="Times New Roman"/>
          <w:b/>
          <w:color w:val="000000"/>
          <w:sz w:val="16"/>
          <w:szCs w:val="16"/>
        </w:rPr>
        <w:t>чная</w:t>
      </w:r>
    </w:p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Уровень подготовки: Бакалавр</w:t>
      </w:r>
    </w:p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Основание поступления: на места по договорам об оказании платных образовательных услуг</w:t>
      </w:r>
      <w:r w:rsidR="00F6309F">
        <w:rPr>
          <w:rFonts w:ascii="Times New Roman" w:hAnsi="Times New Roman"/>
          <w:b/>
          <w:color w:val="000000"/>
          <w:sz w:val="16"/>
          <w:szCs w:val="16"/>
        </w:rPr>
        <w:t xml:space="preserve"> по результатам вступительных испытаний проводимых Академией самостоятельно (отдельный конкурс для иностранных граждан и лиц без гражданства; перечень вступительных испытаний для иностранных граждан и лиц без гражданства содержит 2 вступительных испытания). </w:t>
      </w:r>
    </w:p>
    <w:p w:rsidR="007A5BCB" w:rsidRPr="007A5BCB" w:rsidRDefault="007A5BCB" w:rsidP="00916DA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BCB">
        <w:rPr>
          <w:rFonts w:ascii="Times New Roman" w:hAnsi="Times New Roman"/>
          <w:b/>
          <w:color w:val="000000"/>
          <w:sz w:val="28"/>
          <w:szCs w:val="28"/>
        </w:rPr>
        <w:t xml:space="preserve">Результаты вступительных испытаний </w:t>
      </w:r>
    </w:p>
    <w:p w:rsidR="00916DA6" w:rsidRPr="00595981" w:rsidRDefault="00C84D0E" w:rsidP="00916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981">
        <w:rPr>
          <w:rFonts w:ascii="Times New Roman" w:hAnsi="Times New Roman"/>
          <w:b/>
          <w:sz w:val="24"/>
          <w:szCs w:val="24"/>
        </w:rPr>
        <w:t>44.03.01 Педагогическое образование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890"/>
      </w:tblGrid>
      <w:tr w:rsidR="00B91226" w:rsidRPr="00595981" w:rsidTr="00B91226">
        <w:trPr>
          <w:cantSplit/>
          <w:trHeight w:val="142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272B85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27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387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387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АбБзИн1125ПОдоп-НСТ-6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АбБзИн1125ПОдоп-МАС-1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АбБзИн1125ПОдоп-ЭЦО-2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АбБзИн1125ПОдоп-НСТ-4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АбБзИн1125ПОдоп-ЭЦО-3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АбБзИн1125ПОдоп-ДМ-21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АбБзИн1125ПОдоп-МАС-2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АбБзИн1125ПОдоп-НСТ-5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АбБзИн1125ПОдоп-НСТ-1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АбБзИн1125ПОдоп-ОКУ-3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АбБзИн1125ПОдоп-ДМ-23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АбБзИн1125ПОдоп-ДМ-12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АбБзИн1125ПОдоп-НСТ-3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АбБзИн1125ПОдоп-ОКУ-1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АбБзИн1125ПОдоп-НСТ-2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АбБзИн1125ПОдоп-ДМ-15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АбБзИн1125ПОдоп-ИН-1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АбБзИн1125ПОдоп-ОКУ-5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АбБзИн1125ПОдоп-ОКУ-2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АбБзИн1125ПОдоп-ОКУ-7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АбБзИн1125ПОдоп-ОКУ-6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АбБзИн1125ПОдоп-ДМ-22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АбБзИн1125ПОдоп-ДМ-28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АбБзИн1125ПОдоп-ОКУ-4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АбБзИн1125ПОдоп-СКА-1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АбБзИн1125ПОдоп-ТМС-5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АбБзИн1125ПОдоп-ИК-1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550F19" w:rsidRDefault="00550F19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916DA6" w:rsidRDefault="00916DA6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5AAD" w:rsidRPr="00550F19" w:rsidRDefault="000853E8" w:rsidP="00225A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3E8">
        <w:rPr>
          <w:rFonts w:ascii="Times New Roman" w:hAnsi="Times New Roman"/>
          <w:b/>
          <w:sz w:val="24"/>
          <w:szCs w:val="24"/>
        </w:rPr>
        <w:t>42.03.02 Журналистика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40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44.03.02 Психолого-педагогическое образование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35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АбБзИн1125ППОдоп-Ц-1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АбБзИн1125ППОдоп-Ц-3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АбБзИн1125ППОдоп-Г-2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АбБзИн1125ППОдоп-Ц-6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АбБзИн1125ППОдоп-Ц-5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АбБзИн1125ППОдоп-КТ-3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АбБзИн1125ППОдоп-Ц-4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АбБзИн1125ППОдоп-Ц-2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АбБзИн1125ППОдоп-Г-1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АбБзИн1125ППОдоп-МАС-1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АбБзИн1125ППОдоп-Ц-7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АбБзИн1125ППОдоп-КТ-2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АбБзИн1125ППОдоп-КТ-4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АбБзИн1125ППОдоп-PL-1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АбБзИн1125ППОдоп-Ц-8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АбБзИн1125ППОдоп-ОКУ-2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АбБзИн1125ППОдоп-Ц-9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АбБзИн1125ППОдоп-Д-4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АбБзИн1125ППОдоп-Д-5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АбБзИн1125ППОдоп-ДМ-1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АбБзИн1125ППОдоп-PL-2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АбБзИн1125ППОдоп-ЕУ-9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АбБзИн1125ППОдоп-ЕУ-10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АбБзИн1125ППОдоп-АС-8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АбБзИн1125ППОдоп-ЕУ-8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АбБзИн1125ППОдоп-АС-10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АбБзИн1125ППОдоп-Ц-10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АбБзИн1125ППОдоп-АС-9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АбБзИн1125ППОдоп-Д-8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АбБзИн1125ППОдоп-АС-7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АбБзИн1125ППОдоп-АС-23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АбБзИн1125ППОдоп-Д-7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АбБзИн1125ППОдоп-АС-5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АбБзИн1125ППОдоп-АС-6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АбБзИн1125ППОдоп-АС-11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АбБзИн1125ППОдоп-АС-4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АбБзИн1125ППОдоп-АС-12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АбБзИн1125ППОдоп-ЕУ-12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АбБзИн1125ППОдоп-ЕУ-11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АбБзИн1125ППОдоп-ЕУ-5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АбБзИн1125ППОдоп-АБ-1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АбБзИн1125ППОдоп-ЕУ-7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АбБзИн1125ППОдоп-ЕУ-4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АбБзИн1125ППОдоп-ЕУ-3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АбБзИн1125ППОдоп-ОКУ-1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АбБзИн1125ППОдоп-ИК-1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АбБзИн1125ППОдоп-Д-6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АбБзИн1125ППОдоп-ЕУ-6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44.03.03 Специальное (дефектологическое) образование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50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B91226">
            <w:pPr>
              <w:pStyle w:val="a3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B9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B9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B9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B9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Pr="00F26434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АбБзИн1125СДОдоп-КТ-7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АбБзИн1125СДОдоп-КТ-2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АбБзИн1125СДОдоп-КТ-9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АбБзИн1125СДОдоп-А-2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АбБзИн1125СДОдоп-КТ-5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АбБзИн1125СДОдоп-Т-8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АбБзИн1125СДОдоп-КТ-8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АбБзИн1125СДОдоп-Т-11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АбБзИн1125СДОдоп-КТ-4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АбБзИн1125СДОдоп-КТ-3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АбБзИн1125СДОдоп-КТ-6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АбБзИн1125СДОдоп-КТ-10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АбБзИн1125СДОдоп-Т-10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АбБзИн1125СДОдоп-АС-3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АбБзИн1125СДОдоп-Д-4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АбБзИн1125СДОдоп-АС-5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АбБзИн1125СДОдоп-Т-9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АбБзИн1125СДОдоп-АС-7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АбБзИн1125СДОдоп-АС-9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АбБзИн1125СДОдоп-АС-8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АбБзИн1125СДОдоп-АС-6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АбБзИн1125СДОдоп-АС-4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АбБзИн1125СДОдоп-Д-6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АбБзИн1125СДОдоп-ИК-1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АбБзИн1125СДОдоп-Д-5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225AAD" w:rsidRDefault="00225AAD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39.03.02 Социальная работа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45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АбБзИн1125СРдоп-Т-1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АбБзИн1125СРдоп-AdTeh-1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АбБзИн1125СРдоп-AdTeh-2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42.03.01 Реклама и связи с общественностью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44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Default="00491BCB" w:rsidP="00F97E3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437F49" w:rsidRDefault="00437F49" w:rsidP="00437F49">
      <w:pPr>
        <w:jc w:val="center"/>
        <w:rPr>
          <w:rFonts w:ascii="Times New Roman" w:hAnsi="Times New Roman"/>
          <w:b/>
          <w:sz w:val="24"/>
          <w:szCs w:val="24"/>
        </w:rPr>
      </w:pPr>
      <w:r w:rsidRPr="00437F49">
        <w:rPr>
          <w:rFonts w:ascii="Times New Roman" w:hAnsi="Times New Roman"/>
          <w:b/>
          <w:sz w:val="24"/>
          <w:szCs w:val="24"/>
        </w:rPr>
        <w:t>45.03.01 Филология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42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C84E52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АбБзИн1125ФИЛдоп-AdTeh-12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37F49" w:rsidRDefault="00437F49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7F49" w:rsidRDefault="00437F49" w:rsidP="00437F49">
      <w:pPr>
        <w:jc w:val="center"/>
        <w:rPr>
          <w:rFonts w:ascii="Times New Roman" w:hAnsi="Times New Roman"/>
          <w:b/>
          <w:sz w:val="24"/>
          <w:szCs w:val="24"/>
        </w:rPr>
      </w:pPr>
      <w:r w:rsidRPr="00437F49">
        <w:rPr>
          <w:rFonts w:ascii="Times New Roman" w:hAnsi="Times New Roman"/>
          <w:b/>
          <w:sz w:val="24"/>
          <w:szCs w:val="24"/>
        </w:rPr>
        <w:t>09.03.03 Прикладная информатика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30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C84E52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АбБзИн1125ПИдоп-ОКУ-1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АбБзИн1125ПИдоп-АС-5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АбБзИн1125ПИдоп-АС-11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АбБзИн1125ПИдоп-Д-6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АбБзИн1125ПИдоп-Д-8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АбБзИн1125ПИдоп-АЕ-1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АбБзИн1125ПИдоп-АС-3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АбБзИн1125ПИдоп-АС-4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АбБзИн1125ПИдоп-АС-10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АбБзИн1125ПИдоп-Д-7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АбБзИн1125ПИдоп-ИК-1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АбБзИн1125ПИдоп-АС-8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АбБзИн1125ПИдоп-Д-5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АбБзИн1125ПИдоп-АС-7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АбБзИн1125ПИдоп-Д-4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АбБзИн1125ПИдоп-АС-6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37F49" w:rsidRPr="00F95D1A" w:rsidRDefault="00437F49" w:rsidP="00B9122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437F49" w:rsidRPr="00F95D1A" w:rsidSect="005959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96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B060D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97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B778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B4AE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970DB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962A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3463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51C2E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7765A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80E6D"/>
    <w:multiLevelType w:val="hybridMultilevel"/>
    <w:tmpl w:val="566CF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C61B5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F4336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C28B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CB3F1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1B1DB0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C7EE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C3678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B3B2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2458C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8F0137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25431D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0"/>
  </w:num>
  <w:num w:numId="5">
    <w:abstractNumId w:val="21"/>
  </w:num>
  <w:num w:numId="6">
    <w:abstractNumId w:val="14"/>
  </w:num>
  <w:num w:numId="7">
    <w:abstractNumId w:val="17"/>
  </w:num>
  <w:num w:numId="8">
    <w:abstractNumId w:val="20"/>
  </w:num>
  <w:num w:numId="9">
    <w:abstractNumId w:val="11"/>
  </w:num>
  <w:num w:numId="10">
    <w:abstractNumId w:val="4"/>
  </w:num>
  <w:num w:numId="11">
    <w:abstractNumId w:val="0"/>
  </w:num>
  <w:num w:numId="12">
    <w:abstractNumId w:val="3"/>
  </w:num>
  <w:num w:numId="13">
    <w:abstractNumId w:val="12"/>
  </w:num>
  <w:num w:numId="14">
    <w:abstractNumId w:val="5"/>
  </w:num>
  <w:num w:numId="15">
    <w:abstractNumId w:val="18"/>
  </w:num>
  <w:num w:numId="16">
    <w:abstractNumId w:val="16"/>
  </w:num>
  <w:num w:numId="17">
    <w:abstractNumId w:val="6"/>
  </w:num>
  <w:num w:numId="18">
    <w:abstractNumId w:val="2"/>
  </w:num>
  <w:num w:numId="19">
    <w:abstractNumId w:val="9"/>
  </w:num>
  <w:num w:numId="20">
    <w:abstractNumId w:val="19"/>
  </w:num>
  <w:num w:numId="21">
    <w:abstractNumId w:val="13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56EF"/>
    <w:rsid w:val="00010FA0"/>
    <w:rsid w:val="00013C99"/>
    <w:rsid w:val="000636B6"/>
    <w:rsid w:val="00070319"/>
    <w:rsid w:val="000745BB"/>
    <w:rsid w:val="000853E8"/>
    <w:rsid w:val="0009342A"/>
    <w:rsid w:val="0009724C"/>
    <w:rsid w:val="000A68B6"/>
    <w:rsid w:val="000B1690"/>
    <w:rsid w:val="000B3291"/>
    <w:rsid w:val="000C6A87"/>
    <w:rsid w:val="000F17F3"/>
    <w:rsid w:val="00100562"/>
    <w:rsid w:val="001722B0"/>
    <w:rsid w:val="001B06B9"/>
    <w:rsid w:val="001C2EDB"/>
    <w:rsid w:val="001F5116"/>
    <w:rsid w:val="001F7271"/>
    <w:rsid w:val="0021620B"/>
    <w:rsid w:val="00225AAD"/>
    <w:rsid w:val="002462C9"/>
    <w:rsid w:val="002544DA"/>
    <w:rsid w:val="00254B4E"/>
    <w:rsid w:val="00272B85"/>
    <w:rsid w:val="00272DF9"/>
    <w:rsid w:val="00275519"/>
    <w:rsid w:val="00276500"/>
    <w:rsid w:val="00276E33"/>
    <w:rsid w:val="002A3616"/>
    <w:rsid w:val="002A5B8D"/>
    <w:rsid w:val="002B41E5"/>
    <w:rsid w:val="002E128C"/>
    <w:rsid w:val="002F5B24"/>
    <w:rsid w:val="002F7F31"/>
    <w:rsid w:val="0038293D"/>
    <w:rsid w:val="00387A4C"/>
    <w:rsid w:val="003D52BF"/>
    <w:rsid w:val="003E0E56"/>
    <w:rsid w:val="003E7D74"/>
    <w:rsid w:val="00406692"/>
    <w:rsid w:val="00436F03"/>
    <w:rsid w:val="00437F49"/>
    <w:rsid w:val="004676EF"/>
    <w:rsid w:val="0046784D"/>
    <w:rsid w:val="0047370F"/>
    <w:rsid w:val="00491BCB"/>
    <w:rsid w:val="004C460C"/>
    <w:rsid w:val="004E7C28"/>
    <w:rsid w:val="004F0594"/>
    <w:rsid w:val="00507626"/>
    <w:rsid w:val="00513D26"/>
    <w:rsid w:val="005228A1"/>
    <w:rsid w:val="005365D0"/>
    <w:rsid w:val="00550F19"/>
    <w:rsid w:val="0055403A"/>
    <w:rsid w:val="0057252A"/>
    <w:rsid w:val="00573BA7"/>
    <w:rsid w:val="00595981"/>
    <w:rsid w:val="005A0219"/>
    <w:rsid w:val="005B53C2"/>
    <w:rsid w:val="005F145F"/>
    <w:rsid w:val="005F2CB8"/>
    <w:rsid w:val="00630C3F"/>
    <w:rsid w:val="0063500D"/>
    <w:rsid w:val="00640DA3"/>
    <w:rsid w:val="00651491"/>
    <w:rsid w:val="00654F1D"/>
    <w:rsid w:val="00677585"/>
    <w:rsid w:val="006A5FEC"/>
    <w:rsid w:val="006C1018"/>
    <w:rsid w:val="006D5421"/>
    <w:rsid w:val="006D7ED3"/>
    <w:rsid w:val="006E278A"/>
    <w:rsid w:val="00701C10"/>
    <w:rsid w:val="00704095"/>
    <w:rsid w:val="00733557"/>
    <w:rsid w:val="0076019C"/>
    <w:rsid w:val="007653FB"/>
    <w:rsid w:val="0078390F"/>
    <w:rsid w:val="00797293"/>
    <w:rsid w:val="007A5BCB"/>
    <w:rsid w:val="007C0DA2"/>
    <w:rsid w:val="007E0119"/>
    <w:rsid w:val="00820D8C"/>
    <w:rsid w:val="0083797E"/>
    <w:rsid w:val="00837F9F"/>
    <w:rsid w:val="0086203F"/>
    <w:rsid w:val="0089042D"/>
    <w:rsid w:val="008D48E4"/>
    <w:rsid w:val="00907203"/>
    <w:rsid w:val="00916DA6"/>
    <w:rsid w:val="00921960"/>
    <w:rsid w:val="00952700"/>
    <w:rsid w:val="00975CB6"/>
    <w:rsid w:val="009872FB"/>
    <w:rsid w:val="009C0FB4"/>
    <w:rsid w:val="009D1B7F"/>
    <w:rsid w:val="00A103E9"/>
    <w:rsid w:val="00A30716"/>
    <w:rsid w:val="00A44F47"/>
    <w:rsid w:val="00A57C30"/>
    <w:rsid w:val="00A807BD"/>
    <w:rsid w:val="00A91C26"/>
    <w:rsid w:val="00AC10E5"/>
    <w:rsid w:val="00AD7477"/>
    <w:rsid w:val="00AE5CE2"/>
    <w:rsid w:val="00AF4A3C"/>
    <w:rsid w:val="00B11036"/>
    <w:rsid w:val="00B22B97"/>
    <w:rsid w:val="00B45224"/>
    <w:rsid w:val="00B47662"/>
    <w:rsid w:val="00B52CBA"/>
    <w:rsid w:val="00B57DC3"/>
    <w:rsid w:val="00B91226"/>
    <w:rsid w:val="00BA28D0"/>
    <w:rsid w:val="00BA424F"/>
    <w:rsid w:val="00BB4582"/>
    <w:rsid w:val="00C0452C"/>
    <w:rsid w:val="00C35A75"/>
    <w:rsid w:val="00C36F3E"/>
    <w:rsid w:val="00C4741F"/>
    <w:rsid w:val="00C521A1"/>
    <w:rsid w:val="00C6385A"/>
    <w:rsid w:val="00C73967"/>
    <w:rsid w:val="00C83E80"/>
    <w:rsid w:val="00C844F6"/>
    <w:rsid w:val="00C84D0E"/>
    <w:rsid w:val="00C84E52"/>
    <w:rsid w:val="00CB208B"/>
    <w:rsid w:val="00CB6C6D"/>
    <w:rsid w:val="00CD23F1"/>
    <w:rsid w:val="00CD5F55"/>
    <w:rsid w:val="00CE5B28"/>
    <w:rsid w:val="00CF1D0C"/>
    <w:rsid w:val="00D1435E"/>
    <w:rsid w:val="00D356EF"/>
    <w:rsid w:val="00D66CD1"/>
    <w:rsid w:val="00D70DC9"/>
    <w:rsid w:val="00D90FCD"/>
    <w:rsid w:val="00DA1CC5"/>
    <w:rsid w:val="00DB0FBA"/>
    <w:rsid w:val="00DC2F2C"/>
    <w:rsid w:val="00DF6BAD"/>
    <w:rsid w:val="00E030FB"/>
    <w:rsid w:val="00E716AE"/>
    <w:rsid w:val="00E71922"/>
    <w:rsid w:val="00EA70CC"/>
    <w:rsid w:val="00EE3CEB"/>
    <w:rsid w:val="00EE5853"/>
    <w:rsid w:val="00EE6CC2"/>
    <w:rsid w:val="00EF6F1E"/>
    <w:rsid w:val="00F017F5"/>
    <w:rsid w:val="00F049C4"/>
    <w:rsid w:val="00F22BE9"/>
    <w:rsid w:val="00F26434"/>
    <w:rsid w:val="00F27C64"/>
    <w:rsid w:val="00F46DFD"/>
    <w:rsid w:val="00F5362F"/>
    <w:rsid w:val="00F6309F"/>
    <w:rsid w:val="00F86A9C"/>
    <w:rsid w:val="00F90348"/>
    <w:rsid w:val="00F97E34"/>
    <w:rsid w:val="00FC6435"/>
    <w:rsid w:val="00FD5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5723</Words>
  <Characters>32625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prkom-01</cp:lastModifiedBy>
  <cp:revision>4</cp:revision>
  <dcterms:created xsi:type="dcterms:W3CDTF">2025-11-05T05:48:00Z</dcterms:created>
  <dcterms:modified xsi:type="dcterms:W3CDTF">2025-11-26T04:42:00Z</dcterms:modified>
</cp:coreProperties>
</file>